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3F" w:rsidRPr="00E75BD6" w:rsidRDefault="0009283F" w:rsidP="00092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BD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A2358" w:rsidRDefault="0009283F" w:rsidP="00092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BD6">
        <w:rPr>
          <w:rFonts w:ascii="Times New Roman" w:hAnsi="Times New Roman" w:cs="Times New Roman"/>
          <w:sz w:val="24"/>
          <w:szCs w:val="24"/>
        </w:rPr>
        <w:t>работы по подготовке и проведению публичных слушаний по проект</w:t>
      </w:r>
      <w:r w:rsidR="008A2358">
        <w:rPr>
          <w:rFonts w:ascii="Times New Roman" w:hAnsi="Times New Roman" w:cs="Times New Roman"/>
          <w:sz w:val="24"/>
          <w:szCs w:val="24"/>
        </w:rPr>
        <w:t xml:space="preserve">у планировки </w:t>
      </w:r>
    </w:p>
    <w:p w:rsidR="008A2358" w:rsidRDefault="008A2358" w:rsidP="00092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9283F" w:rsidRPr="00E75BD6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 xml:space="preserve">у межевания территории </w:t>
      </w:r>
      <w:r w:rsidR="0009283F" w:rsidRPr="00E75BD6">
        <w:rPr>
          <w:rFonts w:ascii="Times New Roman" w:hAnsi="Times New Roman" w:cs="Times New Roman"/>
          <w:sz w:val="24"/>
          <w:szCs w:val="24"/>
        </w:rPr>
        <w:t xml:space="preserve">линейного объекта </w:t>
      </w:r>
      <w:r>
        <w:rPr>
          <w:rFonts w:ascii="Times New Roman" w:eastAsia="Times New Roman" w:hAnsi="Times New Roman" w:cs="Times New Roman"/>
          <w:sz w:val="24"/>
          <w:szCs w:val="24"/>
        </w:rPr>
        <w:t>«Внешнее электроснабжение производственной базы ООО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ЛайнСибПлюс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 ВЛ-10 кВ КТПН-400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10/0,4 кВ</w:t>
      </w:r>
      <w:r w:rsidRPr="00261F7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9283F" w:rsidRPr="00E75BD6" w:rsidRDefault="00E75BD6" w:rsidP="00092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BD6">
        <w:rPr>
          <w:rFonts w:ascii="Times New Roman" w:eastAsia="Times New Roman" w:hAnsi="Times New Roman" w:cs="Times New Roman"/>
          <w:sz w:val="24"/>
          <w:szCs w:val="24"/>
        </w:rPr>
        <w:t xml:space="preserve"> (далее – проект).</w:t>
      </w:r>
    </w:p>
    <w:p w:rsidR="00E75BD6" w:rsidRPr="00E75BD6" w:rsidRDefault="00E75BD6" w:rsidP="0009283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2"/>
        <w:gridCol w:w="2126"/>
        <w:gridCol w:w="2693"/>
      </w:tblGrid>
      <w:tr w:rsidR="0009283F" w:rsidRPr="008B0E3F" w:rsidTr="00B9227A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58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п.п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Дата, время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Место проведения</w:t>
            </w:r>
          </w:p>
        </w:tc>
      </w:tr>
      <w:tr w:rsidR="0009283F" w:rsidRPr="008B0E3F" w:rsidTr="00B922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09283F" w:rsidRPr="008B0E3F" w:rsidTr="00B9227A">
        <w:trPr>
          <w:trHeight w:val="2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E75BD6" w:rsidP="00E75BD6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Опубликование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размещение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в </w:t>
            </w:r>
            <w:proofErr w:type="spellStart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инфор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мационно-аналитическом</w:t>
            </w:r>
            <w:proofErr w:type="spellEnd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, общественно-политическом еженедельни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ке «Вестник района» и размещение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на официальном сайте администрации Зиминского районного муниципального образования </w:t>
            </w:r>
            <w:hyperlink r:id="rId4" w:history="1">
              <w:r w:rsidRPr="004C09AF">
                <w:rPr>
                  <w:rFonts w:ascii="Times New Roman" w:eastAsia="Times New Roman" w:hAnsi="Times New Roman"/>
                  <w:sz w:val="24"/>
                  <w:szCs w:val="20"/>
                </w:rPr>
                <w:t>www.rzima.ru</w:t>
              </w:r>
            </w:hyperlink>
            <w:r>
              <w:t xml:space="preserve">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в информационно-телекоммуникационной сети «Интернет»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распространение иными способами, обеспечивающими доступ участников публичных слушаний к информации о проведении публичных слушаний,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настоящего плана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8A2358" w:rsidP="00CF2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  <w:r w:rsidR="0009283F"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01.2020</w:t>
            </w:r>
            <w:r w:rsidR="0009283F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09283F" w:rsidRPr="008B0E3F" w:rsidTr="00B9227A">
        <w:trPr>
          <w:trHeight w:val="1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E75BD6" w:rsidP="00E75BD6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Опубликование и размещение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в </w:t>
            </w:r>
            <w:proofErr w:type="spellStart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инфор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мационно-аналитическом</w:t>
            </w:r>
            <w:proofErr w:type="spellEnd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, общественно-политическом еженедельни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ке «Вестник района» и размещение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на официальном сайте администрации Зиминского районного муниципального образования </w:t>
            </w:r>
            <w:hyperlink r:id="rId5" w:history="1">
              <w:r w:rsidRPr="004C09AF">
                <w:rPr>
                  <w:rFonts w:ascii="Times New Roman" w:eastAsia="Times New Roman" w:hAnsi="Times New Roman"/>
                  <w:sz w:val="24"/>
                  <w:szCs w:val="20"/>
                </w:rPr>
                <w:t>www.rzima.ru</w:t>
              </w:r>
            </w:hyperlink>
            <w:r>
              <w:t xml:space="preserve">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в информационно-телекоммуникационной сети «Интернет»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распространение иными способами, обеспечивающими доступ участ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-</w:t>
            </w:r>
            <w:r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ников публичных слушаний к информации о проведении публичных слушаний, оповещения о начале публичных слушаний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8A2358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01.2020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9283F" w:rsidRPr="008B0E3F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09283F" w:rsidRPr="008B0E3F" w:rsidTr="00B9227A">
        <w:trPr>
          <w:trHeight w:val="2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E75BD6" w:rsidP="00E75BD6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Опубликование и размещение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в </w:t>
            </w:r>
            <w:proofErr w:type="spellStart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инфор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мационно-аналитическом</w:t>
            </w:r>
            <w:proofErr w:type="spellEnd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, общественно-политическом еженедельни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ке «Вестник района» и размещение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на официальном сайте администрации Зиминского районного муниципального образования </w:t>
            </w:r>
            <w:hyperlink r:id="rId6" w:history="1">
              <w:r w:rsidRPr="004C09AF">
                <w:rPr>
                  <w:rFonts w:ascii="Times New Roman" w:eastAsia="Times New Roman" w:hAnsi="Times New Roman"/>
                  <w:sz w:val="24"/>
                  <w:szCs w:val="20"/>
                </w:rPr>
                <w:t>www.rzima.ru</w:t>
              </w:r>
            </w:hyperlink>
            <w:r>
              <w:t xml:space="preserve">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в информационно-телекоммуникационной сети «Интернет»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распространение иными способами, обеспечивающими доступ участников публичных слушаний к информации о проведении публичных слушаний,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проекта и информационных материалов к нему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8A2358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30.01.2020 г. по 20.02.2020</w:t>
            </w:r>
            <w:r w:rsidRPr="00261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09283F" w:rsidRPr="008B0E3F" w:rsidTr="00582784">
        <w:trPr>
          <w:trHeight w:val="1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E75BD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Экспозиция проекта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8A2358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30.01.2020 г. по 20.02.2020</w:t>
            </w:r>
            <w:r w:rsidRPr="00261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9283F" w:rsidRPr="008B0E3F">
              <w:rPr>
                <w:rFonts w:ascii="Times New Roman" w:hAnsi="Times New Roman" w:cs="Times New Roman"/>
                <w:sz w:val="23"/>
                <w:szCs w:val="23"/>
              </w:rPr>
              <w:t>все дни кроме выходных</w:t>
            </w:r>
            <w:r w:rsidR="00E75BD6">
              <w:rPr>
                <w:rFonts w:ascii="Times New Roman" w:hAnsi="Times New Roman" w:cs="Times New Roman"/>
                <w:sz w:val="23"/>
                <w:szCs w:val="23"/>
              </w:rPr>
              <w:t xml:space="preserve"> и праздничных</w:t>
            </w:r>
            <w:r w:rsidR="0009283F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4C22D4" w:rsidRDefault="00E75BD6" w:rsidP="00CF2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Иркутская область,  город Зима, ул. Ленина,</w:t>
            </w:r>
            <w:r w:rsidR="004C22D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113, этаж 1 (комитет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</w:t>
            </w:r>
            <w:r w:rsidR="008A23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и строительства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09283F" w:rsidRPr="008B0E3F" w:rsidTr="00B9227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5.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4C22D4" w:rsidP="004C22D4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Консультирование посетителей экспозиции проекта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специалистами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 и строительства </w:t>
            </w:r>
            <w:r w:rsidRPr="009E40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Зиминского районного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8A2358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30.01.2020 г. по 20.02.2020</w:t>
            </w:r>
            <w:r w:rsidRPr="00261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C22D4">
              <w:rPr>
                <w:rFonts w:ascii="Times New Roman" w:hAnsi="Times New Roman" w:cs="Times New Roman"/>
                <w:sz w:val="23"/>
                <w:szCs w:val="23"/>
              </w:rPr>
              <w:t>все дни с 08</w:t>
            </w:r>
            <w:r w:rsidR="004C22D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.00 до 12.00 часов, </w:t>
            </w:r>
            <w:r w:rsidR="004C22D4">
              <w:rPr>
                <w:rFonts w:ascii="Times New Roman" w:hAnsi="Times New Roman" w:cs="Times New Roman"/>
                <w:sz w:val="23"/>
                <w:szCs w:val="23"/>
              </w:rPr>
              <w:t xml:space="preserve">с 13.00 до 17.00 </w:t>
            </w:r>
            <w:r w:rsidR="004C22D4" w:rsidRPr="008B0E3F">
              <w:rPr>
                <w:rFonts w:ascii="Times New Roman" w:hAnsi="Times New Roman" w:cs="Times New Roman"/>
                <w:sz w:val="23"/>
                <w:szCs w:val="23"/>
              </w:rPr>
              <w:t>кроме</w:t>
            </w:r>
            <w:r w:rsidR="004C22D4">
              <w:rPr>
                <w:rFonts w:ascii="Times New Roman" w:hAnsi="Times New Roman" w:cs="Times New Roman"/>
                <w:sz w:val="23"/>
                <w:szCs w:val="23"/>
              </w:rPr>
              <w:t xml:space="preserve"> выходных и</w:t>
            </w:r>
            <w:r w:rsidR="004C22D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праздничных дней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D4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4C22D4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9283F" w:rsidRPr="008B0E3F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</w:tc>
      </w:tr>
      <w:tr w:rsidR="0009283F" w:rsidRPr="008B0E3F" w:rsidTr="00B9227A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83F" w:rsidRPr="008B0E3F" w:rsidRDefault="004C22D4" w:rsidP="004C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Регистрация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лиц, участвующих в собрании участников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публичных слушаний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2D4" w:rsidRDefault="00C720AD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20.02.2020</w:t>
            </w:r>
            <w:r w:rsidRPr="00261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83F" w:rsidRPr="008B0E3F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  <w:p w:rsidR="0009283F" w:rsidRPr="008B0E3F" w:rsidRDefault="004C22D4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 14.30 до 15.00</w:t>
            </w:r>
            <w:r w:rsidR="0009283F" w:rsidRPr="008A35B8">
              <w:rPr>
                <w:rFonts w:ascii="Times New Roman" w:hAnsi="Times New Roman" w:cs="Times New Roman"/>
                <w:sz w:val="23"/>
                <w:szCs w:val="23"/>
              </w:rPr>
              <w:t xml:space="preserve">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2D4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4C22D4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9283F" w:rsidRPr="004B1649" w:rsidRDefault="00C720AD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r w:rsidR="004C22D4">
              <w:rPr>
                <w:rFonts w:ascii="Times New Roman" w:hAnsi="Times New Roman" w:cs="Times New Roman"/>
                <w:sz w:val="23"/>
                <w:szCs w:val="23"/>
              </w:rPr>
              <w:t xml:space="preserve">Ленина, 5, </w:t>
            </w:r>
            <w:proofErr w:type="spellStart"/>
            <w:r w:rsidR="004C22D4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="004C22D4"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</w:tc>
      </w:tr>
      <w:tr w:rsidR="0009283F" w:rsidRPr="008B0E3F" w:rsidTr="00B9227A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83F" w:rsidRPr="008B0E3F" w:rsidRDefault="0009283F" w:rsidP="004C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Проведение собрания участников публичных слушаний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83F" w:rsidRPr="008B0E3F" w:rsidRDefault="00C720AD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20.02.2020</w:t>
            </w:r>
            <w:r w:rsidRPr="00261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83F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г. </w:t>
            </w:r>
            <w:r w:rsidR="004C22D4">
              <w:rPr>
                <w:rFonts w:ascii="Times New Roman" w:hAnsi="Times New Roman" w:cs="Times New Roman"/>
                <w:sz w:val="23"/>
                <w:szCs w:val="23"/>
              </w:rPr>
              <w:t>с 15.00 до 15.4</w:t>
            </w:r>
            <w:r w:rsidR="0009283F" w:rsidRPr="008A35B8">
              <w:rPr>
                <w:rFonts w:ascii="Times New Roman" w:hAnsi="Times New Roman" w:cs="Times New Roman"/>
                <w:sz w:val="23"/>
                <w:szCs w:val="23"/>
              </w:rPr>
              <w:t xml:space="preserve">0 </w:t>
            </w:r>
            <w:r w:rsidR="0009283F" w:rsidRPr="008B0E3F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2D4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4C22D4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9283F" w:rsidRPr="008A35B8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</w:tc>
      </w:tr>
      <w:tr w:rsidR="0009283F" w:rsidRPr="008B0E3F" w:rsidTr="00B922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FA0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Прием замечаний и предложений участников публичных слушаний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- в письменной или устной форме в ходе проведения собрания участников публичных слушаний: </w:t>
            </w:r>
            <w:r w:rsidR="00C720AD">
              <w:rPr>
                <w:rFonts w:ascii="Times New Roman" w:hAnsi="Times New Roman"/>
                <w:sz w:val="24"/>
                <w:szCs w:val="24"/>
              </w:rPr>
              <w:t>20.02.2020</w:t>
            </w:r>
            <w:r w:rsidR="00C720AD" w:rsidRPr="00261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г.;</w:t>
            </w: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- в письменной форме: с </w:t>
            </w:r>
            <w:r w:rsidR="00C72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30.01.2020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г. по </w:t>
            </w:r>
            <w:r w:rsidR="00C720AD">
              <w:rPr>
                <w:rFonts w:ascii="Times New Roman" w:hAnsi="Times New Roman"/>
                <w:sz w:val="24"/>
                <w:szCs w:val="24"/>
              </w:rPr>
              <w:t>20.02.2020</w:t>
            </w:r>
            <w:r w:rsidR="00C720AD" w:rsidRPr="00261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г. все дни кроме выходных;</w:t>
            </w: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- посредством 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r w:rsidR="00B9227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писи</w:t>
            </w:r>
            <w:proofErr w:type="spellEnd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в книге (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жур</w:t>
            </w:r>
            <w:r w:rsidR="00B9227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нале</w:t>
            </w:r>
            <w:proofErr w:type="spellEnd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) учета 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посе</w:t>
            </w:r>
            <w:r w:rsidR="00B9227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тителей</w:t>
            </w:r>
            <w:proofErr w:type="spellEnd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экспози</w:t>
            </w:r>
            <w:r w:rsidR="00B9227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ции</w:t>
            </w:r>
            <w:proofErr w:type="spellEnd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проекта: с </w:t>
            </w:r>
            <w:r w:rsidR="00982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30.01.2020 </w:t>
            </w:r>
            <w:r w:rsidR="0098229C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г. по </w:t>
            </w:r>
            <w:r w:rsidR="0098229C">
              <w:rPr>
                <w:rFonts w:ascii="Times New Roman" w:hAnsi="Times New Roman"/>
                <w:sz w:val="24"/>
                <w:szCs w:val="24"/>
              </w:rPr>
              <w:t>20.02.2020</w:t>
            </w:r>
            <w:r w:rsidR="0098229C" w:rsidRPr="00261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29C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г.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все дни кроме выходных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D4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4C22D4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9283F" w:rsidRPr="008B0E3F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0D43" w:rsidRDefault="00FA0D43" w:rsidP="00FA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FA0D43" w:rsidRDefault="00FA0D43" w:rsidP="00FA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9283F" w:rsidRPr="008B0E3F" w:rsidRDefault="00FA0D43" w:rsidP="00FA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0D43" w:rsidRDefault="00FA0D43" w:rsidP="00FA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FA0D43" w:rsidRDefault="00FA0D43" w:rsidP="00FA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9283F" w:rsidRPr="008B0E3F" w:rsidRDefault="00FA0D43" w:rsidP="00FA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</w:tc>
      </w:tr>
      <w:tr w:rsidR="0009283F" w:rsidRPr="008B0E3F" w:rsidTr="00B922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FA0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Подготовка и оформление протокола публичных слушаний по проекту, а также в случаях, предусмотренных законодательством Российской Федерации, - выписки из него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98229C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21.02.2020</w:t>
            </w:r>
            <w:r w:rsidR="0009283F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09283F" w:rsidRPr="008B0E3F" w:rsidTr="00B922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10.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B9227A" w:rsidP="00B92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Опубликование и размещение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в </w:t>
            </w:r>
            <w:proofErr w:type="spellStart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инфор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мационно-аналитическом</w:t>
            </w:r>
            <w:proofErr w:type="spellEnd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, общественно-политическом еженедельни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ке «Вестник района» и размещение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на официальном сайте администрации Зиминского районного муниципального образования </w:t>
            </w:r>
            <w:hyperlink r:id="rId7" w:history="1">
              <w:r w:rsidRPr="004C09AF">
                <w:rPr>
                  <w:rFonts w:ascii="Times New Roman" w:eastAsia="Times New Roman" w:hAnsi="Times New Roman"/>
                  <w:sz w:val="24"/>
                  <w:szCs w:val="20"/>
                </w:rPr>
                <w:t>www.rzima.ru</w:t>
              </w:r>
            </w:hyperlink>
            <w:r>
              <w:t xml:space="preserve">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в информационно-телекоммуникационной сети «Интернет»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распространение иными способами, обеспечивающими доступ участников публичных слушаний к информации о проведении публичных слушаний, заключения о результатах публичных слушаний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98229C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27.0</w:t>
            </w:r>
            <w:r w:rsidR="00B9227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.2020</w:t>
            </w:r>
            <w:r w:rsidR="0009283F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</w:tbl>
    <w:p w:rsidR="0009283F" w:rsidRPr="008B0E3F" w:rsidRDefault="0009283F" w:rsidP="000928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B9227A" w:rsidRDefault="00B9227A" w:rsidP="00B9227A">
      <w:pPr>
        <w:spacing w:after="0" w:line="240" w:lineRule="auto"/>
        <w:ind w:left="-720" w:right="-144" w:firstLine="11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Председатель комитета  жилищно-коммунального </w:t>
      </w:r>
    </w:p>
    <w:p w:rsidR="00B9227A" w:rsidRDefault="00B9227A" w:rsidP="00B9227A">
      <w:pPr>
        <w:spacing w:after="0" w:line="240" w:lineRule="auto"/>
        <w:ind w:left="-720" w:right="-144" w:firstLine="11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хозяйства и строительства администрации Зиминского</w:t>
      </w:r>
    </w:p>
    <w:p w:rsidR="00B9227A" w:rsidRPr="008B0E3F" w:rsidRDefault="00B9227A" w:rsidP="00B9227A">
      <w:pPr>
        <w:spacing w:after="0" w:line="240" w:lineRule="auto"/>
        <w:ind w:left="-720" w:right="-144" w:firstLine="11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районного муниципального образования                                                                               Е.А. Богданова</w:t>
      </w:r>
    </w:p>
    <w:p w:rsidR="00B9227A" w:rsidRPr="008B0E3F" w:rsidRDefault="00B9227A" w:rsidP="00B9227A">
      <w:pPr>
        <w:spacing w:after="0" w:line="240" w:lineRule="auto"/>
        <w:ind w:left="-720" w:right="-186" w:firstLine="11"/>
        <w:contextualSpacing/>
        <w:rPr>
          <w:rFonts w:ascii="Times New Roman" w:hAnsi="Times New Roman" w:cs="Times New Roman"/>
          <w:sz w:val="23"/>
          <w:szCs w:val="23"/>
        </w:rPr>
      </w:pPr>
    </w:p>
    <w:p w:rsidR="00B9227A" w:rsidRPr="008B0E3F" w:rsidRDefault="00B9227A" w:rsidP="00B9227A">
      <w:pPr>
        <w:spacing w:after="0" w:line="240" w:lineRule="auto"/>
        <w:ind w:left="-720" w:right="-186" w:firstLine="11"/>
        <w:contextualSpacing/>
        <w:rPr>
          <w:rFonts w:ascii="Times New Roman" w:hAnsi="Times New Roman" w:cs="Times New Roman"/>
          <w:sz w:val="23"/>
          <w:szCs w:val="23"/>
        </w:rPr>
      </w:pPr>
      <w:r w:rsidRPr="008B0E3F">
        <w:rPr>
          <w:rFonts w:ascii="Times New Roman" w:hAnsi="Times New Roman" w:cs="Times New Roman"/>
          <w:sz w:val="23"/>
          <w:szCs w:val="23"/>
        </w:rPr>
        <w:t>Исполнитель:</w:t>
      </w:r>
    </w:p>
    <w:p w:rsidR="00B9227A" w:rsidRDefault="00B9227A" w:rsidP="00B9227A">
      <w:pPr>
        <w:spacing w:after="0" w:line="240" w:lineRule="auto"/>
        <w:ind w:left="-720" w:right="-186" w:firstLine="11"/>
        <w:contextualSpacing/>
        <w:rPr>
          <w:rFonts w:ascii="Times New Roman" w:hAnsi="Times New Roman" w:cs="Times New Roman"/>
          <w:sz w:val="23"/>
          <w:szCs w:val="23"/>
        </w:rPr>
      </w:pPr>
      <w:r w:rsidRPr="008B0E3F">
        <w:rPr>
          <w:rFonts w:ascii="Times New Roman" w:hAnsi="Times New Roman" w:cs="Times New Roman"/>
          <w:sz w:val="23"/>
          <w:szCs w:val="23"/>
        </w:rPr>
        <w:t xml:space="preserve">главный специалист </w:t>
      </w:r>
      <w:r>
        <w:rPr>
          <w:rFonts w:ascii="Times New Roman" w:hAnsi="Times New Roman" w:cs="Times New Roman"/>
          <w:sz w:val="23"/>
          <w:szCs w:val="23"/>
        </w:rPr>
        <w:t>комитета  жилищно-коммунального</w:t>
      </w:r>
    </w:p>
    <w:p w:rsidR="00B9227A" w:rsidRDefault="00B9227A" w:rsidP="00B9227A">
      <w:pPr>
        <w:spacing w:after="0" w:line="240" w:lineRule="auto"/>
        <w:ind w:left="-720" w:right="-186" w:firstLine="11"/>
        <w:contextualSpacing/>
        <w:rPr>
          <w:rFonts w:ascii="Times New Roman" w:hAnsi="Times New Roman" w:cs="Times New Roman"/>
          <w:sz w:val="24"/>
          <w:szCs w:val="24"/>
        </w:rPr>
      </w:pPr>
      <w:r w:rsidRPr="00FF3F9D">
        <w:rPr>
          <w:rFonts w:ascii="Times New Roman" w:hAnsi="Times New Roman" w:cs="Times New Roman"/>
          <w:sz w:val="24"/>
          <w:szCs w:val="24"/>
        </w:rPr>
        <w:t>хозяйства и строительства администрации Зиминского</w:t>
      </w:r>
    </w:p>
    <w:p w:rsidR="00B9227A" w:rsidRPr="00FF3F9D" w:rsidRDefault="00B9227A" w:rsidP="00B9227A">
      <w:pPr>
        <w:spacing w:after="0" w:line="240" w:lineRule="auto"/>
        <w:ind w:left="-720" w:right="-186" w:firstLine="11"/>
        <w:contextualSpacing/>
        <w:rPr>
          <w:rFonts w:ascii="Times New Roman" w:hAnsi="Times New Roman" w:cs="Times New Roman"/>
          <w:sz w:val="23"/>
          <w:szCs w:val="23"/>
        </w:rPr>
      </w:pPr>
      <w:r w:rsidRPr="00FF3F9D">
        <w:rPr>
          <w:rFonts w:ascii="Times New Roman" w:hAnsi="Times New Roman" w:cs="Times New Roman"/>
          <w:sz w:val="24"/>
          <w:szCs w:val="24"/>
        </w:rPr>
        <w:t xml:space="preserve">районного муниципального образования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F3F9D">
        <w:rPr>
          <w:rFonts w:ascii="Times New Roman" w:hAnsi="Times New Roman" w:cs="Times New Roman"/>
          <w:sz w:val="24"/>
          <w:szCs w:val="24"/>
        </w:rPr>
        <w:t xml:space="preserve">       И.Ю. Опарина</w:t>
      </w:r>
    </w:p>
    <w:p w:rsidR="00B9227A" w:rsidRDefault="00B9227A" w:rsidP="00B9227A">
      <w:pPr>
        <w:ind w:left="-720" w:right="-186" w:firstLine="11"/>
        <w:rPr>
          <w:rFonts w:ascii="Times New Roman" w:hAnsi="Times New Roman" w:cs="Times New Roman"/>
          <w:sz w:val="23"/>
          <w:szCs w:val="23"/>
        </w:rPr>
      </w:pPr>
    </w:p>
    <w:p w:rsidR="00B9227A" w:rsidRPr="008B0E3F" w:rsidRDefault="00B9227A" w:rsidP="00B9227A">
      <w:pPr>
        <w:ind w:left="-720" w:right="-186" w:firstLine="11"/>
        <w:rPr>
          <w:rFonts w:ascii="Times New Roman" w:hAnsi="Times New Roman" w:cs="Times New Roman"/>
          <w:sz w:val="23"/>
          <w:szCs w:val="23"/>
        </w:rPr>
      </w:pPr>
      <w:r w:rsidRPr="008B0E3F">
        <w:rPr>
          <w:rFonts w:ascii="Times New Roman" w:hAnsi="Times New Roman" w:cs="Times New Roman"/>
          <w:sz w:val="23"/>
          <w:szCs w:val="23"/>
        </w:rPr>
        <w:t xml:space="preserve">т. </w:t>
      </w:r>
      <w:r>
        <w:rPr>
          <w:rFonts w:ascii="Times New Roman" w:hAnsi="Times New Roman" w:cs="Times New Roman"/>
          <w:sz w:val="23"/>
          <w:szCs w:val="23"/>
        </w:rPr>
        <w:t>8(39554) 3-24-80</w:t>
      </w:r>
    </w:p>
    <w:p w:rsidR="0009283F" w:rsidRPr="008B0E3F" w:rsidRDefault="0009283F" w:rsidP="00B922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09283F" w:rsidRPr="008B0E3F" w:rsidRDefault="0009283F" w:rsidP="000928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41355A" w:rsidRDefault="0041355A"/>
    <w:sectPr w:rsidR="0041355A" w:rsidSect="0009283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9283F"/>
    <w:rsid w:val="0009283F"/>
    <w:rsid w:val="000E0E04"/>
    <w:rsid w:val="0041355A"/>
    <w:rsid w:val="00465A5E"/>
    <w:rsid w:val="004C22D4"/>
    <w:rsid w:val="00572806"/>
    <w:rsid w:val="00582784"/>
    <w:rsid w:val="00681F36"/>
    <w:rsid w:val="008A2358"/>
    <w:rsid w:val="0097554C"/>
    <w:rsid w:val="0098229C"/>
    <w:rsid w:val="00B9227A"/>
    <w:rsid w:val="00C0291A"/>
    <w:rsid w:val="00C720AD"/>
    <w:rsid w:val="00E75BD6"/>
    <w:rsid w:val="00F54FB2"/>
    <w:rsid w:val="00FA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83F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zim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zima.ru" TargetMode="External"/><Relationship Id="rId5" Type="http://schemas.openxmlformats.org/officeDocument/2006/relationships/hyperlink" Target="http://www.rzima.ru" TargetMode="External"/><Relationship Id="rId4" Type="http://schemas.openxmlformats.org/officeDocument/2006/relationships/hyperlink" Target="http://www.rzima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7</cp:revision>
  <cp:lastPrinted>2019-10-21T03:48:00Z</cp:lastPrinted>
  <dcterms:created xsi:type="dcterms:W3CDTF">2019-05-17T07:43:00Z</dcterms:created>
  <dcterms:modified xsi:type="dcterms:W3CDTF">2020-01-15T06:01:00Z</dcterms:modified>
</cp:coreProperties>
</file>